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1" w:rsidRPr="005D042D" w:rsidRDefault="005D042D" w:rsidP="00EF6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2D">
        <w:rPr>
          <w:rFonts w:ascii="Times New Roman" w:hAnsi="Times New Roman" w:cs="Times New Roman"/>
          <w:b/>
          <w:sz w:val="24"/>
          <w:szCs w:val="24"/>
        </w:rPr>
        <w:t>Информация о проведенных контрольных мероприятиях в</w:t>
      </w:r>
      <w:r w:rsidR="0027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BDB">
        <w:rPr>
          <w:rFonts w:ascii="Times New Roman" w:hAnsi="Times New Roman" w:cs="Times New Roman"/>
          <w:b/>
          <w:sz w:val="24"/>
          <w:szCs w:val="24"/>
        </w:rPr>
        <w:t>1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F">
        <w:rPr>
          <w:rFonts w:ascii="Times New Roman" w:hAnsi="Times New Roman" w:cs="Times New Roman"/>
          <w:b/>
          <w:sz w:val="24"/>
          <w:szCs w:val="24"/>
        </w:rPr>
        <w:t>квартале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1BCC">
        <w:rPr>
          <w:rFonts w:ascii="Times New Roman" w:hAnsi="Times New Roman" w:cs="Times New Roman"/>
          <w:b/>
          <w:sz w:val="24"/>
          <w:szCs w:val="24"/>
        </w:rPr>
        <w:t>2</w:t>
      </w:r>
      <w:r w:rsidR="00805E5A">
        <w:rPr>
          <w:rFonts w:ascii="Times New Roman" w:hAnsi="Times New Roman" w:cs="Times New Roman"/>
          <w:b/>
          <w:sz w:val="24"/>
          <w:szCs w:val="24"/>
        </w:rPr>
        <w:t>6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42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5D042D" w:rsidRDefault="005D042D" w:rsidP="005D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BF" w:rsidRDefault="005D042D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2D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1A7E97">
        <w:rPr>
          <w:rFonts w:ascii="Times New Roman" w:hAnsi="Times New Roman" w:cs="Times New Roman"/>
          <w:sz w:val="24"/>
          <w:szCs w:val="24"/>
        </w:rPr>
        <w:t xml:space="preserve">МКУ </w:t>
      </w:r>
      <w:r w:rsidRPr="005D042D">
        <w:rPr>
          <w:rFonts w:ascii="Times New Roman" w:hAnsi="Times New Roman" w:cs="Times New Roman"/>
          <w:sz w:val="24"/>
          <w:szCs w:val="24"/>
        </w:rPr>
        <w:t xml:space="preserve">КСО МО «Город Сарапул» в </w:t>
      </w:r>
      <w:r w:rsidR="001D0BDB">
        <w:rPr>
          <w:rFonts w:ascii="Times New Roman" w:hAnsi="Times New Roman" w:cs="Times New Roman"/>
          <w:sz w:val="24"/>
          <w:szCs w:val="24"/>
        </w:rPr>
        <w:t>1</w:t>
      </w:r>
      <w:r w:rsidR="009950CF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6D1F65">
        <w:rPr>
          <w:rFonts w:ascii="Times New Roman" w:hAnsi="Times New Roman" w:cs="Times New Roman"/>
          <w:sz w:val="24"/>
          <w:szCs w:val="24"/>
        </w:rPr>
        <w:t>2</w:t>
      </w:r>
      <w:r w:rsidR="00805E5A">
        <w:rPr>
          <w:rFonts w:ascii="Times New Roman" w:hAnsi="Times New Roman" w:cs="Times New Roman"/>
          <w:sz w:val="24"/>
          <w:szCs w:val="24"/>
        </w:rPr>
        <w:t>6</w:t>
      </w:r>
      <w:r w:rsidRPr="005D042D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 w:rsidR="002344BF">
        <w:rPr>
          <w:rFonts w:ascii="Times New Roman" w:hAnsi="Times New Roman" w:cs="Times New Roman"/>
          <w:sz w:val="24"/>
          <w:szCs w:val="24"/>
        </w:rPr>
        <w:t>ы следующие контрольные мероприятия:</w:t>
      </w:r>
    </w:p>
    <w:p w:rsidR="001D0BDB" w:rsidRDefault="001D0BDB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621" w:rsidRPr="009E12EA" w:rsidRDefault="00805E5A" w:rsidP="00B13621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5E5A">
        <w:rPr>
          <w:rFonts w:ascii="Times New Roman" w:hAnsi="Times New Roman" w:cs="Times New Roman"/>
          <w:sz w:val="24"/>
          <w:szCs w:val="24"/>
        </w:rPr>
        <w:t>Проверка отдельных вопросов финансово-хозяйственной деятельности и выполнения муниципального задания за 2025 год. Аудит закупок товаров, работ, услуг для муниципальных нужд за 2025 год в Муниципальном автономном дошкольном образовательном учреждении «Детский сад №21»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621" w:rsidRPr="00B13621" w:rsidRDefault="00B13621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</w:p>
    <w:p w:rsidR="006F7A74" w:rsidRDefault="00A17BBB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  <w:r w:rsidRPr="00A17BBB">
        <w:rPr>
          <w:b w:val="0"/>
          <w:sz w:val="24"/>
          <w:szCs w:val="24"/>
        </w:rPr>
        <w:t xml:space="preserve">По результатам контрольного мероприятия, </w:t>
      </w:r>
      <w:r w:rsidR="00057B8F" w:rsidRPr="00057B8F">
        <w:rPr>
          <w:b w:val="0"/>
          <w:sz w:val="24"/>
          <w:szCs w:val="24"/>
        </w:rPr>
        <w:t>о</w:t>
      </w:r>
      <w:r w:rsidR="00057B8F" w:rsidRPr="00057B8F">
        <w:rPr>
          <w:b w:val="0"/>
          <w:sz w:val="24"/>
          <w:szCs w:val="24"/>
        </w:rPr>
        <w:t xml:space="preserve">бщий объем проверенных средств составил 30 399,6 тыс. руб., из них расходов 30 399,6  тыс. руб., в </w:t>
      </w:r>
      <w:proofErr w:type="spellStart"/>
      <w:r w:rsidR="00057B8F" w:rsidRPr="00057B8F">
        <w:rPr>
          <w:b w:val="0"/>
          <w:sz w:val="24"/>
          <w:szCs w:val="24"/>
        </w:rPr>
        <w:t>т.ч</w:t>
      </w:r>
      <w:proofErr w:type="spellEnd"/>
      <w:r w:rsidR="00057B8F" w:rsidRPr="00057B8F">
        <w:rPr>
          <w:b w:val="0"/>
          <w:sz w:val="24"/>
          <w:szCs w:val="24"/>
        </w:rPr>
        <w:t>. расходов за счет средств бюджета 10 169,01 тыс. руб. Проверено имущества на общую сумму 48,13 тыс. руб.</w:t>
      </w:r>
      <w:r w:rsidRPr="00057B8F">
        <w:rPr>
          <w:b w:val="0"/>
          <w:sz w:val="24"/>
          <w:szCs w:val="24"/>
        </w:rPr>
        <w:t xml:space="preserve"> </w:t>
      </w:r>
      <w:r w:rsidR="00057B8F" w:rsidRPr="00057B8F">
        <w:rPr>
          <w:b w:val="0"/>
          <w:sz w:val="24"/>
          <w:szCs w:val="24"/>
        </w:rPr>
        <w:t xml:space="preserve">Выявлены </w:t>
      </w:r>
      <w:proofErr w:type="gramStart"/>
      <w:r w:rsidR="00057B8F" w:rsidRPr="00057B8F">
        <w:rPr>
          <w:b w:val="0"/>
          <w:sz w:val="24"/>
          <w:szCs w:val="24"/>
        </w:rPr>
        <w:t>нарушения</w:t>
      </w:r>
      <w:proofErr w:type="gramEnd"/>
      <w:r w:rsidR="00057B8F" w:rsidRPr="00057B8F">
        <w:rPr>
          <w:b w:val="0"/>
          <w:sz w:val="24"/>
          <w:szCs w:val="24"/>
        </w:rPr>
        <w:t xml:space="preserve"> и недостатки в части: неверного отражения в бухгалтерской отчетности суммы доходов будущих периодов в размере 87,0 тыс. руб., полноты и своевременности размещения информации о деятельности учреждения в единых информационных системах; утверждения состава Наблюдательного совета.</w:t>
      </w:r>
    </w:p>
    <w:p w:rsidR="00626BA8" w:rsidRDefault="00626BA8" w:rsidP="00B13621">
      <w:pPr>
        <w:pStyle w:val="3"/>
        <w:spacing w:before="0" w:line="240" w:lineRule="auto"/>
        <w:ind w:right="-2"/>
        <w:rPr>
          <w:rFonts w:eastAsiaTheme="minorHAnsi"/>
          <w:b w:val="0"/>
          <w:bCs w:val="0"/>
          <w:color w:val="auto"/>
          <w:sz w:val="24"/>
          <w:szCs w:val="24"/>
        </w:rPr>
      </w:pPr>
    </w:p>
    <w:p w:rsidR="00CF0969" w:rsidRDefault="00CF0969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69">
        <w:rPr>
          <w:rFonts w:ascii="Times New Roman" w:hAnsi="Times New Roman" w:cs="Times New Roman"/>
          <w:sz w:val="24"/>
          <w:szCs w:val="24"/>
        </w:rPr>
        <w:t>Материалы контрольн</w:t>
      </w:r>
      <w:r w:rsidR="00F30A9E">
        <w:rPr>
          <w:rFonts w:ascii="Times New Roman" w:hAnsi="Times New Roman" w:cs="Times New Roman"/>
          <w:sz w:val="24"/>
          <w:szCs w:val="24"/>
        </w:rPr>
        <w:t>ого</w:t>
      </w:r>
      <w:r w:rsidRPr="00CF096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30A9E">
        <w:rPr>
          <w:rFonts w:ascii="Times New Roman" w:hAnsi="Times New Roman" w:cs="Times New Roman"/>
          <w:sz w:val="24"/>
          <w:szCs w:val="24"/>
        </w:rPr>
        <w:t>я</w:t>
      </w:r>
      <w:r w:rsidRPr="00CF0969">
        <w:rPr>
          <w:rFonts w:ascii="Times New Roman" w:hAnsi="Times New Roman" w:cs="Times New Roman"/>
          <w:sz w:val="24"/>
          <w:szCs w:val="24"/>
        </w:rPr>
        <w:t xml:space="preserve"> направлены Главе г. Сарапула и в </w:t>
      </w:r>
      <w:proofErr w:type="spellStart"/>
      <w:r w:rsidRPr="00CF0969">
        <w:rPr>
          <w:rFonts w:ascii="Times New Roman" w:hAnsi="Times New Roman" w:cs="Times New Roman"/>
          <w:sz w:val="24"/>
          <w:szCs w:val="24"/>
        </w:rPr>
        <w:t>Сарапульскую</w:t>
      </w:r>
      <w:proofErr w:type="spellEnd"/>
      <w:r w:rsidRPr="00CF0969">
        <w:rPr>
          <w:rFonts w:ascii="Times New Roman" w:hAnsi="Times New Roman" w:cs="Times New Roman"/>
          <w:sz w:val="24"/>
          <w:szCs w:val="24"/>
        </w:rPr>
        <w:t xml:space="preserve"> городскую Думу.</w:t>
      </w:r>
    </w:p>
    <w:p w:rsidR="00057B8F" w:rsidRDefault="00057B8F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B8F" w:rsidRPr="00CF0969" w:rsidRDefault="00057B8F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контрольного мероприятия представления и предписания не выносились.</w:t>
      </w:r>
      <w:bookmarkStart w:id="0" w:name="_GoBack"/>
      <w:bookmarkEnd w:id="0"/>
    </w:p>
    <w:sectPr w:rsidR="00057B8F" w:rsidRPr="00CF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119"/>
    <w:multiLevelType w:val="hybridMultilevel"/>
    <w:tmpl w:val="37F6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C74DA"/>
    <w:multiLevelType w:val="hybridMultilevel"/>
    <w:tmpl w:val="395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93EE2"/>
    <w:multiLevelType w:val="hybridMultilevel"/>
    <w:tmpl w:val="509C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602"/>
    <w:multiLevelType w:val="hybridMultilevel"/>
    <w:tmpl w:val="8CB2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812AD"/>
    <w:multiLevelType w:val="hybridMultilevel"/>
    <w:tmpl w:val="4366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0596"/>
    <w:multiLevelType w:val="hybridMultilevel"/>
    <w:tmpl w:val="F1200C9A"/>
    <w:lvl w:ilvl="0" w:tplc="CAAEED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90569"/>
    <w:multiLevelType w:val="hybridMultilevel"/>
    <w:tmpl w:val="DFA69FEA"/>
    <w:lvl w:ilvl="0" w:tplc="C66E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A12E74"/>
    <w:multiLevelType w:val="hybridMultilevel"/>
    <w:tmpl w:val="02D86C50"/>
    <w:lvl w:ilvl="0" w:tplc="4E7677D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7404"/>
    <w:multiLevelType w:val="hybridMultilevel"/>
    <w:tmpl w:val="042C5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3F0A73"/>
    <w:multiLevelType w:val="hybridMultilevel"/>
    <w:tmpl w:val="2482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37906"/>
    <w:multiLevelType w:val="hybridMultilevel"/>
    <w:tmpl w:val="2F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52C9D"/>
    <w:multiLevelType w:val="hybridMultilevel"/>
    <w:tmpl w:val="5AF2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A30633"/>
    <w:multiLevelType w:val="hybridMultilevel"/>
    <w:tmpl w:val="1DDCD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1BA48C5"/>
    <w:multiLevelType w:val="hybridMultilevel"/>
    <w:tmpl w:val="FEB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2"/>
    <w:rsid w:val="0000236A"/>
    <w:rsid w:val="00003572"/>
    <w:rsid w:val="00003EA5"/>
    <w:rsid w:val="00004AE9"/>
    <w:rsid w:val="00011362"/>
    <w:rsid w:val="00011EA7"/>
    <w:rsid w:val="00014CCD"/>
    <w:rsid w:val="00015FFF"/>
    <w:rsid w:val="00020CB3"/>
    <w:rsid w:val="00022A9E"/>
    <w:rsid w:val="00027340"/>
    <w:rsid w:val="00032D25"/>
    <w:rsid w:val="00043C2A"/>
    <w:rsid w:val="000446AC"/>
    <w:rsid w:val="00045AE0"/>
    <w:rsid w:val="000460B0"/>
    <w:rsid w:val="0005084F"/>
    <w:rsid w:val="00050A6A"/>
    <w:rsid w:val="000511B7"/>
    <w:rsid w:val="00052899"/>
    <w:rsid w:val="00055DAB"/>
    <w:rsid w:val="00057B8F"/>
    <w:rsid w:val="00057E27"/>
    <w:rsid w:val="00060060"/>
    <w:rsid w:val="000600B5"/>
    <w:rsid w:val="00064F54"/>
    <w:rsid w:val="00065617"/>
    <w:rsid w:val="000714EA"/>
    <w:rsid w:val="00073827"/>
    <w:rsid w:val="0007407C"/>
    <w:rsid w:val="00074441"/>
    <w:rsid w:val="00077531"/>
    <w:rsid w:val="000823B4"/>
    <w:rsid w:val="00084D4F"/>
    <w:rsid w:val="00085623"/>
    <w:rsid w:val="00091B41"/>
    <w:rsid w:val="00092711"/>
    <w:rsid w:val="00092C99"/>
    <w:rsid w:val="000A4600"/>
    <w:rsid w:val="000A5D70"/>
    <w:rsid w:val="000B164E"/>
    <w:rsid w:val="000B4410"/>
    <w:rsid w:val="000B55D5"/>
    <w:rsid w:val="000B7380"/>
    <w:rsid w:val="000C0C81"/>
    <w:rsid w:val="000C1842"/>
    <w:rsid w:val="000C4117"/>
    <w:rsid w:val="000C4681"/>
    <w:rsid w:val="000C511A"/>
    <w:rsid w:val="000C54F5"/>
    <w:rsid w:val="000D0EDC"/>
    <w:rsid w:val="000D34B7"/>
    <w:rsid w:val="000D6E21"/>
    <w:rsid w:val="000D6F8D"/>
    <w:rsid w:val="000E02E7"/>
    <w:rsid w:val="000E22F1"/>
    <w:rsid w:val="000E36FB"/>
    <w:rsid w:val="000E6653"/>
    <w:rsid w:val="000F34EB"/>
    <w:rsid w:val="000F3FE0"/>
    <w:rsid w:val="001059E4"/>
    <w:rsid w:val="001118A7"/>
    <w:rsid w:val="0012345F"/>
    <w:rsid w:val="001248AF"/>
    <w:rsid w:val="00127578"/>
    <w:rsid w:val="00131FED"/>
    <w:rsid w:val="00132A6C"/>
    <w:rsid w:val="00137726"/>
    <w:rsid w:val="00140D3C"/>
    <w:rsid w:val="00145B02"/>
    <w:rsid w:val="00150316"/>
    <w:rsid w:val="00153F36"/>
    <w:rsid w:val="0016242D"/>
    <w:rsid w:val="00163283"/>
    <w:rsid w:val="0016354F"/>
    <w:rsid w:val="001647A5"/>
    <w:rsid w:val="0017070D"/>
    <w:rsid w:val="00170E1B"/>
    <w:rsid w:val="001713B2"/>
    <w:rsid w:val="00172C5F"/>
    <w:rsid w:val="001741F9"/>
    <w:rsid w:val="00174A4D"/>
    <w:rsid w:val="00176C5C"/>
    <w:rsid w:val="00180E39"/>
    <w:rsid w:val="00182495"/>
    <w:rsid w:val="00184F3E"/>
    <w:rsid w:val="001929B7"/>
    <w:rsid w:val="00193B23"/>
    <w:rsid w:val="001A0490"/>
    <w:rsid w:val="001A189F"/>
    <w:rsid w:val="001A3142"/>
    <w:rsid w:val="001A3E76"/>
    <w:rsid w:val="001A6CDA"/>
    <w:rsid w:val="001A7E97"/>
    <w:rsid w:val="001B0C8D"/>
    <w:rsid w:val="001B13DE"/>
    <w:rsid w:val="001B5D85"/>
    <w:rsid w:val="001C4BD7"/>
    <w:rsid w:val="001C4FB5"/>
    <w:rsid w:val="001C72C3"/>
    <w:rsid w:val="001C7A93"/>
    <w:rsid w:val="001D0BDB"/>
    <w:rsid w:val="001D0CBE"/>
    <w:rsid w:val="001D26D3"/>
    <w:rsid w:val="001D3B16"/>
    <w:rsid w:val="001D4E39"/>
    <w:rsid w:val="001D6A27"/>
    <w:rsid w:val="001D7E96"/>
    <w:rsid w:val="001E11AB"/>
    <w:rsid w:val="001E14AE"/>
    <w:rsid w:val="001E2B98"/>
    <w:rsid w:val="001F013E"/>
    <w:rsid w:val="001F1DA9"/>
    <w:rsid w:val="001F3F97"/>
    <w:rsid w:val="001F44DE"/>
    <w:rsid w:val="001F6746"/>
    <w:rsid w:val="002045C8"/>
    <w:rsid w:val="00204663"/>
    <w:rsid w:val="002046CE"/>
    <w:rsid w:val="00210F4B"/>
    <w:rsid w:val="0021480A"/>
    <w:rsid w:val="00215922"/>
    <w:rsid w:val="00220C43"/>
    <w:rsid w:val="00224894"/>
    <w:rsid w:val="00227E50"/>
    <w:rsid w:val="002310AE"/>
    <w:rsid w:val="00231BCC"/>
    <w:rsid w:val="00232BDB"/>
    <w:rsid w:val="00233D0D"/>
    <w:rsid w:val="00233F50"/>
    <w:rsid w:val="002344BF"/>
    <w:rsid w:val="002347CB"/>
    <w:rsid w:val="002371A2"/>
    <w:rsid w:val="0024242B"/>
    <w:rsid w:val="0024351F"/>
    <w:rsid w:val="00246C1C"/>
    <w:rsid w:val="002475DA"/>
    <w:rsid w:val="00252916"/>
    <w:rsid w:val="00252E48"/>
    <w:rsid w:val="0026126B"/>
    <w:rsid w:val="0026369E"/>
    <w:rsid w:val="00267624"/>
    <w:rsid w:val="00270A83"/>
    <w:rsid w:val="00270BF1"/>
    <w:rsid w:val="00271FF9"/>
    <w:rsid w:val="002730D0"/>
    <w:rsid w:val="00275065"/>
    <w:rsid w:val="00276CE2"/>
    <w:rsid w:val="0027778B"/>
    <w:rsid w:val="0028215F"/>
    <w:rsid w:val="00282791"/>
    <w:rsid w:val="00284524"/>
    <w:rsid w:val="002904C5"/>
    <w:rsid w:val="00291069"/>
    <w:rsid w:val="0029106D"/>
    <w:rsid w:val="002964CA"/>
    <w:rsid w:val="00297E47"/>
    <w:rsid w:val="002A0C22"/>
    <w:rsid w:val="002A478F"/>
    <w:rsid w:val="002A4F73"/>
    <w:rsid w:val="002A54EE"/>
    <w:rsid w:val="002B137E"/>
    <w:rsid w:val="002C6E4B"/>
    <w:rsid w:val="002D4BEB"/>
    <w:rsid w:val="002D6264"/>
    <w:rsid w:val="002E040A"/>
    <w:rsid w:val="002E264F"/>
    <w:rsid w:val="002E7254"/>
    <w:rsid w:val="002F01AC"/>
    <w:rsid w:val="002F2D4C"/>
    <w:rsid w:val="002F3BBF"/>
    <w:rsid w:val="002F4B02"/>
    <w:rsid w:val="002F66DB"/>
    <w:rsid w:val="002F67C6"/>
    <w:rsid w:val="002F7CD4"/>
    <w:rsid w:val="00300650"/>
    <w:rsid w:val="0030239B"/>
    <w:rsid w:val="0030430D"/>
    <w:rsid w:val="00305FAF"/>
    <w:rsid w:val="0031409C"/>
    <w:rsid w:val="003155E0"/>
    <w:rsid w:val="00315B36"/>
    <w:rsid w:val="00317BB4"/>
    <w:rsid w:val="00321579"/>
    <w:rsid w:val="00322C24"/>
    <w:rsid w:val="0032342E"/>
    <w:rsid w:val="00333ED5"/>
    <w:rsid w:val="003355C2"/>
    <w:rsid w:val="0034125C"/>
    <w:rsid w:val="0034132F"/>
    <w:rsid w:val="003415B4"/>
    <w:rsid w:val="00344B94"/>
    <w:rsid w:val="00345B21"/>
    <w:rsid w:val="00347A54"/>
    <w:rsid w:val="0035313C"/>
    <w:rsid w:val="0035448C"/>
    <w:rsid w:val="00354C73"/>
    <w:rsid w:val="003552B2"/>
    <w:rsid w:val="003565CF"/>
    <w:rsid w:val="003579DA"/>
    <w:rsid w:val="00360005"/>
    <w:rsid w:val="0036239C"/>
    <w:rsid w:val="0036260D"/>
    <w:rsid w:val="00365019"/>
    <w:rsid w:val="00366159"/>
    <w:rsid w:val="00372FCD"/>
    <w:rsid w:val="00382050"/>
    <w:rsid w:val="00384F75"/>
    <w:rsid w:val="0039394E"/>
    <w:rsid w:val="003953EC"/>
    <w:rsid w:val="003A5257"/>
    <w:rsid w:val="003A5335"/>
    <w:rsid w:val="003A5567"/>
    <w:rsid w:val="003A734D"/>
    <w:rsid w:val="003B0C7A"/>
    <w:rsid w:val="003B3458"/>
    <w:rsid w:val="003B3BC0"/>
    <w:rsid w:val="003B5608"/>
    <w:rsid w:val="003B7054"/>
    <w:rsid w:val="003C1B1E"/>
    <w:rsid w:val="003C7809"/>
    <w:rsid w:val="003D2920"/>
    <w:rsid w:val="003D347C"/>
    <w:rsid w:val="003D3CAC"/>
    <w:rsid w:val="003D5B00"/>
    <w:rsid w:val="003E051B"/>
    <w:rsid w:val="003E2829"/>
    <w:rsid w:val="003E6745"/>
    <w:rsid w:val="003E7712"/>
    <w:rsid w:val="003F156A"/>
    <w:rsid w:val="003F59D2"/>
    <w:rsid w:val="003F5E3D"/>
    <w:rsid w:val="003F5EC9"/>
    <w:rsid w:val="003F62FA"/>
    <w:rsid w:val="003F63CB"/>
    <w:rsid w:val="003F6AB0"/>
    <w:rsid w:val="00403D6F"/>
    <w:rsid w:val="004064E0"/>
    <w:rsid w:val="00411340"/>
    <w:rsid w:val="00416F1A"/>
    <w:rsid w:val="004201CA"/>
    <w:rsid w:val="00421369"/>
    <w:rsid w:val="00424319"/>
    <w:rsid w:val="00430335"/>
    <w:rsid w:val="004310E2"/>
    <w:rsid w:val="00442A72"/>
    <w:rsid w:val="00444D07"/>
    <w:rsid w:val="00447A6E"/>
    <w:rsid w:val="00451C87"/>
    <w:rsid w:val="0045681A"/>
    <w:rsid w:val="00456AEF"/>
    <w:rsid w:val="00464FF1"/>
    <w:rsid w:val="004673EA"/>
    <w:rsid w:val="00470C8B"/>
    <w:rsid w:val="0047316E"/>
    <w:rsid w:val="00480124"/>
    <w:rsid w:val="004827A5"/>
    <w:rsid w:val="004843E3"/>
    <w:rsid w:val="00486C18"/>
    <w:rsid w:val="0048706D"/>
    <w:rsid w:val="0048795C"/>
    <w:rsid w:val="00492BA9"/>
    <w:rsid w:val="00493D01"/>
    <w:rsid w:val="00494F4D"/>
    <w:rsid w:val="00496231"/>
    <w:rsid w:val="00496689"/>
    <w:rsid w:val="00496930"/>
    <w:rsid w:val="004972C6"/>
    <w:rsid w:val="004A769F"/>
    <w:rsid w:val="004B2CA6"/>
    <w:rsid w:val="004B3970"/>
    <w:rsid w:val="004B3E8C"/>
    <w:rsid w:val="004B7DE8"/>
    <w:rsid w:val="004C07B0"/>
    <w:rsid w:val="004C3C29"/>
    <w:rsid w:val="004D1377"/>
    <w:rsid w:val="004D26C8"/>
    <w:rsid w:val="004D373C"/>
    <w:rsid w:val="004D4AE6"/>
    <w:rsid w:val="004D6209"/>
    <w:rsid w:val="004E7C13"/>
    <w:rsid w:val="0050269E"/>
    <w:rsid w:val="00502869"/>
    <w:rsid w:val="005051F8"/>
    <w:rsid w:val="005065F5"/>
    <w:rsid w:val="00511A3E"/>
    <w:rsid w:val="00521C10"/>
    <w:rsid w:val="00531F46"/>
    <w:rsid w:val="005332BF"/>
    <w:rsid w:val="0053743C"/>
    <w:rsid w:val="00550065"/>
    <w:rsid w:val="00550AA8"/>
    <w:rsid w:val="005660E5"/>
    <w:rsid w:val="00567738"/>
    <w:rsid w:val="00567EFF"/>
    <w:rsid w:val="00570B4E"/>
    <w:rsid w:val="00570CB3"/>
    <w:rsid w:val="00573B19"/>
    <w:rsid w:val="00576EB0"/>
    <w:rsid w:val="00580583"/>
    <w:rsid w:val="00584AA3"/>
    <w:rsid w:val="005918B4"/>
    <w:rsid w:val="00594BEC"/>
    <w:rsid w:val="005976EC"/>
    <w:rsid w:val="005A1B59"/>
    <w:rsid w:val="005A2066"/>
    <w:rsid w:val="005A37F8"/>
    <w:rsid w:val="005A447C"/>
    <w:rsid w:val="005A44DE"/>
    <w:rsid w:val="005A4EBF"/>
    <w:rsid w:val="005B280B"/>
    <w:rsid w:val="005B2ED7"/>
    <w:rsid w:val="005B50E0"/>
    <w:rsid w:val="005C2330"/>
    <w:rsid w:val="005C3755"/>
    <w:rsid w:val="005C3AB5"/>
    <w:rsid w:val="005C3F5C"/>
    <w:rsid w:val="005D01D9"/>
    <w:rsid w:val="005D042D"/>
    <w:rsid w:val="005D0E2E"/>
    <w:rsid w:val="005D162C"/>
    <w:rsid w:val="005D3570"/>
    <w:rsid w:val="005D4694"/>
    <w:rsid w:val="005D4A21"/>
    <w:rsid w:val="005D4F73"/>
    <w:rsid w:val="005E0F4D"/>
    <w:rsid w:val="005E45A6"/>
    <w:rsid w:val="005E597B"/>
    <w:rsid w:val="005E6B94"/>
    <w:rsid w:val="005F2150"/>
    <w:rsid w:val="005F6955"/>
    <w:rsid w:val="0060082F"/>
    <w:rsid w:val="00601A1E"/>
    <w:rsid w:val="006047F5"/>
    <w:rsid w:val="00604974"/>
    <w:rsid w:val="00604BB1"/>
    <w:rsid w:val="00606D42"/>
    <w:rsid w:val="00607C23"/>
    <w:rsid w:val="00620BE4"/>
    <w:rsid w:val="006229D3"/>
    <w:rsid w:val="0062600C"/>
    <w:rsid w:val="00626BA8"/>
    <w:rsid w:val="00627B5D"/>
    <w:rsid w:val="00627BAF"/>
    <w:rsid w:val="00636B52"/>
    <w:rsid w:val="00644062"/>
    <w:rsid w:val="00644671"/>
    <w:rsid w:val="00644DE2"/>
    <w:rsid w:val="006468F4"/>
    <w:rsid w:val="00650221"/>
    <w:rsid w:val="00652080"/>
    <w:rsid w:val="00652185"/>
    <w:rsid w:val="006565CA"/>
    <w:rsid w:val="00660764"/>
    <w:rsid w:val="006619F4"/>
    <w:rsid w:val="00664A7C"/>
    <w:rsid w:val="006651E7"/>
    <w:rsid w:val="00672AFB"/>
    <w:rsid w:val="006802AD"/>
    <w:rsid w:val="00680D1C"/>
    <w:rsid w:val="00681799"/>
    <w:rsid w:val="0068427B"/>
    <w:rsid w:val="00696308"/>
    <w:rsid w:val="006A06F8"/>
    <w:rsid w:val="006A297F"/>
    <w:rsid w:val="006B211E"/>
    <w:rsid w:val="006C4D61"/>
    <w:rsid w:val="006C7585"/>
    <w:rsid w:val="006D05C6"/>
    <w:rsid w:val="006D1F65"/>
    <w:rsid w:val="006D301D"/>
    <w:rsid w:val="006E42C8"/>
    <w:rsid w:val="006E75A0"/>
    <w:rsid w:val="006F0DF4"/>
    <w:rsid w:val="006F5DF9"/>
    <w:rsid w:val="006F5E31"/>
    <w:rsid w:val="006F73A7"/>
    <w:rsid w:val="006F7A74"/>
    <w:rsid w:val="006F7BAB"/>
    <w:rsid w:val="00700B61"/>
    <w:rsid w:val="00702510"/>
    <w:rsid w:val="00704194"/>
    <w:rsid w:val="00711CE1"/>
    <w:rsid w:val="0071690E"/>
    <w:rsid w:val="007179FA"/>
    <w:rsid w:val="0072045E"/>
    <w:rsid w:val="00727B6F"/>
    <w:rsid w:val="00730005"/>
    <w:rsid w:val="00731E73"/>
    <w:rsid w:val="00732855"/>
    <w:rsid w:val="007338D6"/>
    <w:rsid w:val="0074098E"/>
    <w:rsid w:val="00756DA7"/>
    <w:rsid w:val="00762A05"/>
    <w:rsid w:val="00762F74"/>
    <w:rsid w:val="00763300"/>
    <w:rsid w:val="007645B7"/>
    <w:rsid w:val="0076740C"/>
    <w:rsid w:val="0078101B"/>
    <w:rsid w:val="00782F7D"/>
    <w:rsid w:val="0079114A"/>
    <w:rsid w:val="00791F5B"/>
    <w:rsid w:val="0079209C"/>
    <w:rsid w:val="007973A7"/>
    <w:rsid w:val="007A1964"/>
    <w:rsid w:val="007A230C"/>
    <w:rsid w:val="007A65DF"/>
    <w:rsid w:val="007A6B10"/>
    <w:rsid w:val="007A76B7"/>
    <w:rsid w:val="007B6EC3"/>
    <w:rsid w:val="007C208D"/>
    <w:rsid w:val="007C31FA"/>
    <w:rsid w:val="007C6945"/>
    <w:rsid w:val="007D10F1"/>
    <w:rsid w:val="007D683E"/>
    <w:rsid w:val="007D6A24"/>
    <w:rsid w:val="007E0E37"/>
    <w:rsid w:val="007E6BA6"/>
    <w:rsid w:val="007E6CAB"/>
    <w:rsid w:val="007F01E0"/>
    <w:rsid w:val="007F16B4"/>
    <w:rsid w:val="007F3076"/>
    <w:rsid w:val="00803DE4"/>
    <w:rsid w:val="00804E47"/>
    <w:rsid w:val="00805E5A"/>
    <w:rsid w:val="00807BE5"/>
    <w:rsid w:val="00807DCF"/>
    <w:rsid w:val="008117F7"/>
    <w:rsid w:val="0081267C"/>
    <w:rsid w:val="00812EA6"/>
    <w:rsid w:val="00814173"/>
    <w:rsid w:val="008203C4"/>
    <w:rsid w:val="00822809"/>
    <w:rsid w:val="00822DC4"/>
    <w:rsid w:val="00826D96"/>
    <w:rsid w:val="00830ADB"/>
    <w:rsid w:val="00830C28"/>
    <w:rsid w:val="00831133"/>
    <w:rsid w:val="00832E1A"/>
    <w:rsid w:val="008336AA"/>
    <w:rsid w:val="008376B3"/>
    <w:rsid w:val="0084068E"/>
    <w:rsid w:val="00840A85"/>
    <w:rsid w:val="00840F17"/>
    <w:rsid w:val="008438A5"/>
    <w:rsid w:val="00846123"/>
    <w:rsid w:val="00846441"/>
    <w:rsid w:val="0085011C"/>
    <w:rsid w:val="0085324A"/>
    <w:rsid w:val="0085546D"/>
    <w:rsid w:val="008642DF"/>
    <w:rsid w:val="008764CB"/>
    <w:rsid w:val="00881CD2"/>
    <w:rsid w:val="0088243C"/>
    <w:rsid w:val="00886CFF"/>
    <w:rsid w:val="00890C3D"/>
    <w:rsid w:val="008926E1"/>
    <w:rsid w:val="0089276F"/>
    <w:rsid w:val="00892B16"/>
    <w:rsid w:val="008942BF"/>
    <w:rsid w:val="00894982"/>
    <w:rsid w:val="00895224"/>
    <w:rsid w:val="00895870"/>
    <w:rsid w:val="008964E3"/>
    <w:rsid w:val="008A0004"/>
    <w:rsid w:val="008A6408"/>
    <w:rsid w:val="008A74A0"/>
    <w:rsid w:val="008A7DFC"/>
    <w:rsid w:val="008B1125"/>
    <w:rsid w:val="008B1347"/>
    <w:rsid w:val="008B3743"/>
    <w:rsid w:val="008B79CC"/>
    <w:rsid w:val="008C4915"/>
    <w:rsid w:val="008C6377"/>
    <w:rsid w:val="008C7308"/>
    <w:rsid w:val="008D1574"/>
    <w:rsid w:val="008D31E5"/>
    <w:rsid w:val="008D41C1"/>
    <w:rsid w:val="008D4804"/>
    <w:rsid w:val="008D6B69"/>
    <w:rsid w:val="008D70A2"/>
    <w:rsid w:val="008D7653"/>
    <w:rsid w:val="008E6DC6"/>
    <w:rsid w:val="008E7152"/>
    <w:rsid w:val="008E7F12"/>
    <w:rsid w:val="008F11C0"/>
    <w:rsid w:val="008F2406"/>
    <w:rsid w:val="00902366"/>
    <w:rsid w:val="00905869"/>
    <w:rsid w:val="00906C96"/>
    <w:rsid w:val="00912BD1"/>
    <w:rsid w:val="00921C70"/>
    <w:rsid w:val="00925BB3"/>
    <w:rsid w:val="00926475"/>
    <w:rsid w:val="00932125"/>
    <w:rsid w:val="009351FA"/>
    <w:rsid w:val="009416E1"/>
    <w:rsid w:val="00942DE7"/>
    <w:rsid w:val="0094417F"/>
    <w:rsid w:val="00944CA9"/>
    <w:rsid w:val="00945641"/>
    <w:rsid w:val="00946ACF"/>
    <w:rsid w:val="00953541"/>
    <w:rsid w:val="00953D88"/>
    <w:rsid w:val="0095445B"/>
    <w:rsid w:val="0095546A"/>
    <w:rsid w:val="009571DC"/>
    <w:rsid w:val="00957B24"/>
    <w:rsid w:val="009703D7"/>
    <w:rsid w:val="00971891"/>
    <w:rsid w:val="00972947"/>
    <w:rsid w:val="009738BC"/>
    <w:rsid w:val="00976029"/>
    <w:rsid w:val="00976D51"/>
    <w:rsid w:val="00977F61"/>
    <w:rsid w:val="00980AF4"/>
    <w:rsid w:val="00982F5A"/>
    <w:rsid w:val="00986FF8"/>
    <w:rsid w:val="00991A85"/>
    <w:rsid w:val="00991ECB"/>
    <w:rsid w:val="009950CF"/>
    <w:rsid w:val="0099685B"/>
    <w:rsid w:val="009973FF"/>
    <w:rsid w:val="009A107F"/>
    <w:rsid w:val="009A1200"/>
    <w:rsid w:val="009A529D"/>
    <w:rsid w:val="009A7784"/>
    <w:rsid w:val="009C1013"/>
    <w:rsid w:val="009C3BAD"/>
    <w:rsid w:val="009C3C0A"/>
    <w:rsid w:val="009D2E9D"/>
    <w:rsid w:val="009D636F"/>
    <w:rsid w:val="009D7079"/>
    <w:rsid w:val="009D734F"/>
    <w:rsid w:val="009D7ECE"/>
    <w:rsid w:val="009E112B"/>
    <w:rsid w:val="009E12EA"/>
    <w:rsid w:val="009E22B5"/>
    <w:rsid w:val="009F19A9"/>
    <w:rsid w:val="009F380D"/>
    <w:rsid w:val="009F63FE"/>
    <w:rsid w:val="00A064FE"/>
    <w:rsid w:val="00A0776D"/>
    <w:rsid w:val="00A07CF8"/>
    <w:rsid w:val="00A14D4C"/>
    <w:rsid w:val="00A17BBB"/>
    <w:rsid w:val="00A21B1E"/>
    <w:rsid w:val="00A22532"/>
    <w:rsid w:val="00A2293C"/>
    <w:rsid w:val="00A24693"/>
    <w:rsid w:val="00A3051D"/>
    <w:rsid w:val="00A328A6"/>
    <w:rsid w:val="00A3505E"/>
    <w:rsid w:val="00A37254"/>
    <w:rsid w:val="00A40819"/>
    <w:rsid w:val="00A40979"/>
    <w:rsid w:val="00A41A03"/>
    <w:rsid w:val="00A41ED3"/>
    <w:rsid w:val="00A449D3"/>
    <w:rsid w:val="00A464EE"/>
    <w:rsid w:val="00A55CA2"/>
    <w:rsid w:val="00A63689"/>
    <w:rsid w:val="00A656A8"/>
    <w:rsid w:val="00A70207"/>
    <w:rsid w:val="00A719F3"/>
    <w:rsid w:val="00A71FB1"/>
    <w:rsid w:val="00A73125"/>
    <w:rsid w:val="00A74976"/>
    <w:rsid w:val="00A77B3D"/>
    <w:rsid w:val="00A810DC"/>
    <w:rsid w:val="00A82B63"/>
    <w:rsid w:val="00A83582"/>
    <w:rsid w:val="00A838BE"/>
    <w:rsid w:val="00A86E90"/>
    <w:rsid w:val="00A91EAD"/>
    <w:rsid w:val="00A929F5"/>
    <w:rsid w:val="00A94760"/>
    <w:rsid w:val="00A95E3D"/>
    <w:rsid w:val="00A96D1B"/>
    <w:rsid w:val="00AA3721"/>
    <w:rsid w:val="00AA6248"/>
    <w:rsid w:val="00AB3262"/>
    <w:rsid w:val="00AB57B0"/>
    <w:rsid w:val="00AB604A"/>
    <w:rsid w:val="00AB6708"/>
    <w:rsid w:val="00AC4AB3"/>
    <w:rsid w:val="00AD03D7"/>
    <w:rsid w:val="00AD0762"/>
    <w:rsid w:val="00AD09B1"/>
    <w:rsid w:val="00AD1F85"/>
    <w:rsid w:val="00AD23DE"/>
    <w:rsid w:val="00AD29B6"/>
    <w:rsid w:val="00AE0098"/>
    <w:rsid w:val="00AF492D"/>
    <w:rsid w:val="00AF50D9"/>
    <w:rsid w:val="00AF5BAB"/>
    <w:rsid w:val="00AF7DCD"/>
    <w:rsid w:val="00B02C15"/>
    <w:rsid w:val="00B04981"/>
    <w:rsid w:val="00B04E50"/>
    <w:rsid w:val="00B06CED"/>
    <w:rsid w:val="00B111B7"/>
    <w:rsid w:val="00B13621"/>
    <w:rsid w:val="00B13DED"/>
    <w:rsid w:val="00B14892"/>
    <w:rsid w:val="00B16AFA"/>
    <w:rsid w:val="00B230B0"/>
    <w:rsid w:val="00B23764"/>
    <w:rsid w:val="00B246C0"/>
    <w:rsid w:val="00B263BF"/>
    <w:rsid w:val="00B2655B"/>
    <w:rsid w:val="00B32B46"/>
    <w:rsid w:val="00B369B2"/>
    <w:rsid w:val="00B36E65"/>
    <w:rsid w:val="00B42739"/>
    <w:rsid w:val="00B43B88"/>
    <w:rsid w:val="00B43D25"/>
    <w:rsid w:val="00B51338"/>
    <w:rsid w:val="00B52E35"/>
    <w:rsid w:val="00B573E7"/>
    <w:rsid w:val="00B613D6"/>
    <w:rsid w:val="00B654FF"/>
    <w:rsid w:val="00B659E9"/>
    <w:rsid w:val="00B6739D"/>
    <w:rsid w:val="00B67606"/>
    <w:rsid w:val="00B71ED6"/>
    <w:rsid w:val="00B72E74"/>
    <w:rsid w:val="00B833DE"/>
    <w:rsid w:val="00B85BD8"/>
    <w:rsid w:val="00B920B3"/>
    <w:rsid w:val="00B941A3"/>
    <w:rsid w:val="00B9449A"/>
    <w:rsid w:val="00B96D6F"/>
    <w:rsid w:val="00BA0A0E"/>
    <w:rsid w:val="00BA1895"/>
    <w:rsid w:val="00BA1C79"/>
    <w:rsid w:val="00BA2DB6"/>
    <w:rsid w:val="00BA5546"/>
    <w:rsid w:val="00BB11EF"/>
    <w:rsid w:val="00BB33DD"/>
    <w:rsid w:val="00BB3CCC"/>
    <w:rsid w:val="00BC07D2"/>
    <w:rsid w:val="00BC0AA5"/>
    <w:rsid w:val="00BC0EBB"/>
    <w:rsid w:val="00BC4FBD"/>
    <w:rsid w:val="00BD0A8A"/>
    <w:rsid w:val="00BD13F1"/>
    <w:rsid w:val="00BD1496"/>
    <w:rsid w:val="00BE3AB2"/>
    <w:rsid w:val="00BF4A75"/>
    <w:rsid w:val="00BF4DB5"/>
    <w:rsid w:val="00BF59E1"/>
    <w:rsid w:val="00C02C74"/>
    <w:rsid w:val="00C03554"/>
    <w:rsid w:val="00C050A5"/>
    <w:rsid w:val="00C05C72"/>
    <w:rsid w:val="00C06795"/>
    <w:rsid w:val="00C06A5C"/>
    <w:rsid w:val="00C0793D"/>
    <w:rsid w:val="00C1069B"/>
    <w:rsid w:val="00C13A1F"/>
    <w:rsid w:val="00C14220"/>
    <w:rsid w:val="00C20AE3"/>
    <w:rsid w:val="00C23DE6"/>
    <w:rsid w:val="00C240B2"/>
    <w:rsid w:val="00C240E3"/>
    <w:rsid w:val="00C277C1"/>
    <w:rsid w:val="00C32853"/>
    <w:rsid w:val="00C333DE"/>
    <w:rsid w:val="00C3441E"/>
    <w:rsid w:val="00C37C75"/>
    <w:rsid w:val="00C41729"/>
    <w:rsid w:val="00C42C18"/>
    <w:rsid w:val="00C43006"/>
    <w:rsid w:val="00C43616"/>
    <w:rsid w:val="00C445ED"/>
    <w:rsid w:val="00C46D67"/>
    <w:rsid w:val="00C50CF5"/>
    <w:rsid w:val="00C5259B"/>
    <w:rsid w:val="00C628D0"/>
    <w:rsid w:val="00C67627"/>
    <w:rsid w:val="00C70D54"/>
    <w:rsid w:val="00C71283"/>
    <w:rsid w:val="00C72C23"/>
    <w:rsid w:val="00C80B22"/>
    <w:rsid w:val="00C81416"/>
    <w:rsid w:val="00C83540"/>
    <w:rsid w:val="00C85670"/>
    <w:rsid w:val="00C9634C"/>
    <w:rsid w:val="00CA6F8D"/>
    <w:rsid w:val="00CB0004"/>
    <w:rsid w:val="00CB1AFE"/>
    <w:rsid w:val="00CB1C7B"/>
    <w:rsid w:val="00CB601B"/>
    <w:rsid w:val="00CB7001"/>
    <w:rsid w:val="00CC1A59"/>
    <w:rsid w:val="00CC2461"/>
    <w:rsid w:val="00CD59A7"/>
    <w:rsid w:val="00CE148E"/>
    <w:rsid w:val="00CE35D4"/>
    <w:rsid w:val="00CE3679"/>
    <w:rsid w:val="00CF0969"/>
    <w:rsid w:val="00CF3B0D"/>
    <w:rsid w:val="00D031E3"/>
    <w:rsid w:val="00D06E3F"/>
    <w:rsid w:val="00D16653"/>
    <w:rsid w:val="00D2143E"/>
    <w:rsid w:val="00D23617"/>
    <w:rsid w:val="00D26532"/>
    <w:rsid w:val="00D32D5F"/>
    <w:rsid w:val="00D332D6"/>
    <w:rsid w:val="00D3385E"/>
    <w:rsid w:val="00D4355D"/>
    <w:rsid w:val="00D438A0"/>
    <w:rsid w:val="00D43CF1"/>
    <w:rsid w:val="00D457E1"/>
    <w:rsid w:val="00D45804"/>
    <w:rsid w:val="00D51F38"/>
    <w:rsid w:val="00D537E5"/>
    <w:rsid w:val="00D56194"/>
    <w:rsid w:val="00D64278"/>
    <w:rsid w:val="00D86070"/>
    <w:rsid w:val="00D86BE9"/>
    <w:rsid w:val="00D90304"/>
    <w:rsid w:val="00D90BE0"/>
    <w:rsid w:val="00D92C80"/>
    <w:rsid w:val="00D93EF8"/>
    <w:rsid w:val="00DA295A"/>
    <w:rsid w:val="00DA525C"/>
    <w:rsid w:val="00DA7E83"/>
    <w:rsid w:val="00DB0A1A"/>
    <w:rsid w:val="00DB2C48"/>
    <w:rsid w:val="00DB7126"/>
    <w:rsid w:val="00DC0CC8"/>
    <w:rsid w:val="00DC455B"/>
    <w:rsid w:val="00DC5A6D"/>
    <w:rsid w:val="00DD09D0"/>
    <w:rsid w:val="00DD764E"/>
    <w:rsid w:val="00DE1509"/>
    <w:rsid w:val="00DE2128"/>
    <w:rsid w:val="00DE31D1"/>
    <w:rsid w:val="00DE5923"/>
    <w:rsid w:val="00DE71BB"/>
    <w:rsid w:val="00DF0979"/>
    <w:rsid w:val="00DF106D"/>
    <w:rsid w:val="00DF1ACF"/>
    <w:rsid w:val="00E03915"/>
    <w:rsid w:val="00E1045A"/>
    <w:rsid w:val="00E15310"/>
    <w:rsid w:val="00E20021"/>
    <w:rsid w:val="00E20ACF"/>
    <w:rsid w:val="00E22AAA"/>
    <w:rsid w:val="00E2340A"/>
    <w:rsid w:val="00E2476B"/>
    <w:rsid w:val="00E272F6"/>
    <w:rsid w:val="00E3444F"/>
    <w:rsid w:val="00E37B68"/>
    <w:rsid w:val="00E41DED"/>
    <w:rsid w:val="00E52DD5"/>
    <w:rsid w:val="00E62D97"/>
    <w:rsid w:val="00E645AE"/>
    <w:rsid w:val="00E64BAC"/>
    <w:rsid w:val="00E722CD"/>
    <w:rsid w:val="00E730AD"/>
    <w:rsid w:val="00E74E1C"/>
    <w:rsid w:val="00E77042"/>
    <w:rsid w:val="00E82C72"/>
    <w:rsid w:val="00E82EA7"/>
    <w:rsid w:val="00E835DC"/>
    <w:rsid w:val="00E83631"/>
    <w:rsid w:val="00E845D1"/>
    <w:rsid w:val="00E865EF"/>
    <w:rsid w:val="00E86AF2"/>
    <w:rsid w:val="00E87BF3"/>
    <w:rsid w:val="00EA45C6"/>
    <w:rsid w:val="00EA773A"/>
    <w:rsid w:val="00EB1425"/>
    <w:rsid w:val="00EB1BEF"/>
    <w:rsid w:val="00EB206B"/>
    <w:rsid w:val="00EB359E"/>
    <w:rsid w:val="00EB5270"/>
    <w:rsid w:val="00EB6221"/>
    <w:rsid w:val="00EB79FC"/>
    <w:rsid w:val="00EC175F"/>
    <w:rsid w:val="00EC271B"/>
    <w:rsid w:val="00EC2C50"/>
    <w:rsid w:val="00EC5AA8"/>
    <w:rsid w:val="00EC626C"/>
    <w:rsid w:val="00EC7A4B"/>
    <w:rsid w:val="00ED3D28"/>
    <w:rsid w:val="00EE1E56"/>
    <w:rsid w:val="00EF1345"/>
    <w:rsid w:val="00EF6F4D"/>
    <w:rsid w:val="00EF7515"/>
    <w:rsid w:val="00F01DCD"/>
    <w:rsid w:val="00F0293F"/>
    <w:rsid w:val="00F058CD"/>
    <w:rsid w:val="00F07284"/>
    <w:rsid w:val="00F122A1"/>
    <w:rsid w:val="00F12844"/>
    <w:rsid w:val="00F15721"/>
    <w:rsid w:val="00F23726"/>
    <w:rsid w:val="00F2477B"/>
    <w:rsid w:val="00F30A9E"/>
    <w:rsid w:val="00F35F3A"/>
    <w:rsid w:val="00F360DA"/>
    <w:rsid w:val="00F37BF2"/>
    <w:rsid w:val="00F42321"/>
    <w:rsid w:val="00F43EBF"/>
    <w:rsid w:val="00F44BF6"/>
    <w:rsid w:val="00F4534A"/>
    <w:rsid w:val="00F531C1"/>
    <w:rsid w:val="00F56B59"/>
    <w:rsid w:val="00F57240"/>
    <w:rsid w:val="00F57A97"/>
    <w:rsid w:val="00F721C6"/>
    <w:rsid w:val="00F725D1"/>
    <w:rsid w:val="00F72B3F"/>
    <w:rsid w:val="00F74B06"/>
    <w:rsid w:val="00F8367C"/>
    <w:rsid w:val="00F83AB4"/>
    <w:rsid w:val="00F84FE1"/>
    <w:rsid w:val="00F90294"/>
    <w:rsid w:val="00F915B4"/>
    <w:rsid w:val="00F938A6"/>
    <w:rsid w:val="00F938C2"/>
    <w:rsid w:val="00F944D1"/>
    <w:rsid w:val="00F94D10"/>
    <w:rsid w:val="00F959CE"/>
    <w:rsid w:val="00F97AC7"/>
    <w:rsid w:val="00FA2C90"/>
    <w:rsid w:val="00FA3FF5"/>
    <w:rsid w:val="00FA5540"/>
    <w:rsid w:val="00FA7151"/>
    <w:rsid w:val="00FB4CF1"/>
    <w:rsid w:val="00FC240B"/>
    <w:rsid w:val="00FD5A51"/>
    <w:rsid w:val="00FE4AB7"/>
    <w:rsid w:val="00FE4D78"/>
    <w:rsid w:val="00FE7DA7"/>
    <w:rsid w:val="00FF2C2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18</cp:revision>
  <dcterms:created xsi:type="dcterms:W3CDTF">2022-12-14T09:21:00Z</dcterms:created>
  <dcterms:modified xsi:type="dcterms:W3CDTF">2026-03-30T11:02:00Z</dcterms:modified>
</cp:coreProperties>
</file>